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9E" w:rsidRPr="0022779E" w:rsidRDefault="003A7433" w:rsidP="00A47672">
      <w:pPr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-349885</wp:posOffset>
            </wp:positionV>
            <wp:extent cx="1370330" cy="2715895"/>
            <wp:effectExtent l="19050" t="0" r="1270" b="0"/>
            <wp:wrapNone/>
            <wp:docPr id="1" name="Obraz 1" descr="Znalezione obrazy dla zapytania: franklin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ranklin obra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79E" w:rsidRPr="0022779E">
        <w:rPr>
          <w:rFonts w:ascii="Times New Roman" w:hAnsi="Times New Roman" w:cs="Times New Roman"/>
          <w:sz w:val="30"/>
          <w:szCs w:val="30"/>
        </w:rPr>
        <w:t>Oto Franklin i jego przyjac</w:t>
      </w:r>
      <w:r w:rsidR="0022779E">
        <w:rPr>
          <w:rFonts w:ascii="Times New Roman" w:hAnsi="Times New Roman" w:cs="Times New Roman"/>
          <w:sz w:val="30"/>
          <w:szCs w:val="30"/>
        </w:rPr>
        <w:t xml:space="preserve">iele. </w:t>
      </w:r>
      <w:r w:rsidR="00A4767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Po wysłuchaniu bajki</w:t>
      </w:r>
      <w:r w:rsidR="0022779E">
        <w:rPr>
          <w:rFonts w:ascii="Times New Roman" w:hAnsi="Times New Roman" w:cs="Times New Roman"/>
          <w:sz w:val="30"/>
          <w:szCs w:val="30"/>
        </w:rPr>
        <w:t xml:space="preserve"> pt.: </w:t>
      </w:r>
      <w:r w:rsidR="0022779E" w:rsidRPr="0022779E">
        <w:rPr>
          <w:rFonts w:ascii="Times New Roman" w:hAnsi="Times New Roman" w:cs="Times New Roman"/>
          <w:b/>
          <w:sz w:val="30"/>
          <w:szCs w:val="30"/>
        </w:rPr>
        <w:t>Franklin mówi „kocham Cię</w:t>
      </w:r>
      <w:r w:rsidR="0022779E" w:rsidRPr="0022779E">
        <w:rPr>
          <w:rFonts w:ascii="Times New Roman" w:hAnsi="Times New Roman" w:cs="Times New Roman"/>
          <w:sz w:val="30"/>
          <w:szCs w:val="30"/>
        </w:rPr>
        <w:t>” narysuj pr</w:t>
      </w:r>
      <w:r w:rsidR="00792E59">
        <w:rPr>
          <w:rFonts w:ascii="Times New Roman" w:hAnsi="Times New Roman" w:cs="Times New Roman"/>
          <w:sz w:val="30"/>
          <w:szCs w:val="30"/>
        </w:rPr>
        <w:t xml:space="preserve">zy każdym z przyjaciół żółwika, </w:t>
      </w:r>
      <w:r w:rsidR="0022779E" w:rsidRPr="0022779E">
        <w:rPr>
          <w:rFonts w:ascii="Times New Roman" w:hAnsi="Times New Roman" w:cs="Times New Roman"/>
          <w:sz w:val="30"/>
          <w:szCs w:val="30"/>
        </w:rPr>
        <w:t>co każdy z nich podarowuje swojej mamie na urodziny.</w:t>
      </w:r>
    </w:p>
    <w:p w:rsidR="00A47672" w:rsidRDefault="00A47672"/>
    <w:p w:rsidR="00A47672" w:rsidRPr="00A47672" w:rsidRDefault="00A47672" w:rsidP="00A47672"/>
    <w:p w:rsidR="00A47672" w:rsidRPr="00A47672" w:rsidRDefault="00A47672" w:rsidP="00A47672"/>
    <w:p w:rsidR="00A47672" w:rsidRPr="00A47672" w:rsidRDefault="00A47672" w:rsidP="00A47672"/>
    <w:p w:rsidR="00A47672" w:rsidRPr="00A47672" w:rsidRDefault="003A7433" w:rsidP="00A4767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-362982</wp:posOffset>
            </wp:positionH>
            <wp:positionV relativeFrom="paragraph">
              <wp:posOffset>281599</wp:posOffset>
            </wp:positionV>
            <wp:extent cx="1596579" cy="1918136"/>
            <wp:effectExtent l="304800" t="266700" r="289371" b="234514"/>
            <wp:wrapNone/>
            <wp:docPr id="2" name="Obraz 2" descr="Znalezione obrazy dla zapytania: miś z franklin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miś z franklina 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79" cy="19181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47672" w:rsidRPr="00A47672" w:rsidRDefault="003A7433" w:rsidP="00A4767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4308143</wp:posOffset>
            </wp:positionH>
            <wp:positionV relativeFrom="paragraph">
              <wp:posOffset>67381</wp:posOffset>
            </wp:positionV>
            <wp:extent cx="1628320" cy="1814044"/>
            <wp:effectExtent l="304800" t="247650" r="295730" b="205256"/>
            <wp:wrapNone/>
            <wp:docPr id="5" name="Obraz 5" descr="C:\Users\A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20" cy="181404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47672" w:rsidRPr="00A47672" w:rsidRDefault="00A47672" w:rsidP="00A47672"/>
    <w:p w:rsidR="00A47672" w:rsidRPr="00A47672" w:rsidRDefault="00A47672" w:rsidP="00A47672"/>
    <w:p w:rsidR="00A47672" w:rsidRPr="00A47672" w:rsidRDefault="00A47672" w:rsidP="00A47672"/>
    <w:p w:rsidR="00A47672" w:rsidRPr="00A47672" w:rsidRDefault="00A47672" w:rsidP="00A47672"/>
    <w:p w:rsidR="00A47672" w:rsidRPr="00A47672" w:rsidRDefault="00A47672" w:rsidP="00A47672"/>
    <w:p w:rsidR="00A47672" w:rsidRPr="00A47672" w:rsidRDefault="00A47672" w:rsidP="00A47672"/>
    <w:p w:rsidR="00A47672" w:rsidRPr="00A47672" w:rsidRDefault="00A47672" w:rsidP="00A47672"/>
    <w:p w:rsidR="00A47672" w:rsidRPr="00A47672" w:rsidRDefault="003A7433" w:rsidP="00A4767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254000</wp:posOffset>
            </wp:positionV>
            <wp:extent cx="1612900" cy="1922145"/>
            <wp:effectExtent l="304800" t="266700" r="292100" b="230505"/>
            <wp:wrapNone/>
            <wp:docPr id="3" name="Obraz 3" descr="Znalezione obrazy dla zapytania: ślimak z franklin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ślimak z franklina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221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254000</wp:posOffset>
            </wp:positionV>
            <wp:extent cx="1626235" cy="1897380"/>
            <wp:effectExtent l="304800" t="247650" r="278765" b="198120"/>
            <wp:wrapNone/>
            <wp:docPr id="4" name="Obraz 4" descr="Znalezione obrazy dla zapytania: bóbr z franklin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óbr z franklina obra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8973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47672" w:rsidRDefault="00A47672" w:rsidP="00A47672"/>
    <w:p w:rsidR="00A75F48" w:rsidRPr="00A47672" w:rsidRDefault="00A47672" w:rsidP="00A47672">
      <w:pPr>
        <w:tabs>
          <w:tab w:val="left" w:pos="3783"/>
        </w:tabs>
      </w:pPr>
      <w:r>
        <w:tab/>
      </w:r>
      <w:bookmarkStart w:id="0" w:name="_GoBack"/>
      <w:bookmarkEnd w:id="0"/>
    </w:p>
    <w:sectPr w:rsidR="00A75F48" w:rsidRPr="00A47672" w:rsidSect="003A7433">
      <w:pgSz w:w="11906" w:h="16838"/>
      <w:pgMar w:top="851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2779E"/>
    <w:rsid w:val="0022779E"/>
    <w:rsid w:val="003A7433"/>
    <w:rsid w:val="006A4F41"/>
    <w:rsid w:val="00792E59"/>
    <w:rsid w:val="00A47672"/>
    <w:rsid w:val="00A75F48"/>
    <w:rsid w:val="00F7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MARLENA</cp:lastModifiedBy>
  <cp:revision>3</cp:revision>
  <dcterms:created xsi:type="dcterms:W3CDTF">2020-03-24T23:16:00Z</dcterms:created>
  <dcterms:modified xsi:type="dcterms:W3CDTF">2020-03-25T09:45:00Z</dcterms:modified>
</cp:coreProperties>
</file>